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A3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7BC182" wp14:editId="1ADA713A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A377F" w:rsidRPr="00AA377F" w:rsidRDefault="00AA377F" w:rsidP="00AA377F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A377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1D2565" w:rsidRPr="001D2565" w:rsidRDefault="0080661B" w:rsidP="001D25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E597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F1CD1" w:rsidRPr="007F1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апреля 2026 г.</w:t>
      </w:r>
      <w:r w:rsidR="001D2565" w:rsidRPr="001D25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</w:t>
      </w:r>
      <w:r w:rsidR="001D2565" w:rsidRPr="001D25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1D2565" w:rsidRPr="001D25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 w:rsidR="00EE015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D2565" w:rsidRPr="001D256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B6B1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F4293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3"/>
      </w:tblGrid>
      <w:tr w:rsidR="00744889" w:rsidTr="00F23144">
        <w:trPr>
          <w:jc w:val="center"/>
        </w:trPr>
        <w:tc>
          <w:tcPr>
            <w:tcW w:w="6203" w:type="dxa"/>
          </w:tcPr>
          <w:p w:rsidR="00744889" w:rsidRPr="00744889" w:rsidRDefault="00744889" w:rsidP="00472ACC">
            <w:pPr>
              <w:pStyle w:val="a6"/>
              <w:jc w:val="both"/>
              <w:rPr>
                <w:b/>
                <w:sz w:val="28"/>
                <w:szCs w:val="28"/>
              </w:rPr>
            </w:pPr>
            <w:r w:rsidRPr="00744889">
              <w:rPr>
                <w:b/>
                <w:sz w:val="28"/>
                <w:szCs w:val="28"/>
              </w:rPr>
              <w:t xml:space="preserve">О </w:t>
            </w:r>
            <w:r w:rsidR="00627656">
              <w:rPr>
                <w:b/>
                <w:sz w:val="28"/>
                <w:szCs w:val="28"/>
              </w:rPr>
              <w:t xml:space="preserve">дополнительном </w:t>
            </w:r>
            <w:r w:rsidRPr="00744889">
              <w:rPr>
                <w:b/>
                <w:sz w:val="28"/>
                <w:szCs w:val="28"/>
              </w:rPr>
              <w:t>зачислении в резерв составов участковых комиссий избирательных участков, участков референдума, образованных на территории Ленинского района города Ростова-на-Дону</w:t>
            </w:r>
          </w:p>
        </w:tc>
      </w:tr>
    </w:tbl>
    <w:p w:rsidR="00744889" w:rsidRDefault="00744889" w:rsidP="00744889">
      <w:pPr>
        <w:suppressAutoHyphens/>
        <w:spacing w:after="0" w:line="240" w:lineRule="auto"/>
        <w:ind w:left="1560" w:right="230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84BF4" w:rsidRPr="00223DC9" w:rsidRDefault="00684BF4" w:rsidP="00684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</w:t>
      </w:r>
    </w:p>
    <w:p w:rsidR="00C422E2" w:rsidRPr="00C422E2" w:rsidRDefault="00C422E2" w:rsidP="00C422E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основании пункта 9 статьи 26, пункта 5</w:t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ru-RU"/>
        </w:rPr>
        <w:t>1</w:t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статьи 27 Федерального закона от 12.06.2002 № 67-ФЗ «Об основных гарантиях избирательных прав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права на участие в референдуме граждан Российской Федерации», пункт</w:t>
      </w:r>
      <w:r w:rsidR="00EF26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19</w:t>
      </w:r>
      <w:r w:rsidR="00EF26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22</w:t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Порядка формирования резерва составов участковых комиссий </w:t>
      </w:r>
      <w:r w:rsidR="00EF26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r w:rsidR="00EF26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(далее – порядок)</w:t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84BF4" w:rsidRPr="00223DC9" w:rsidRDefault="00684BF4" w:rsidP="00684BF4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684BF4" w:rsidRPr="00223DC9" w:rsidRDefault="00684BF4" w:rsidP="00684BF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684BF4" w:rsidRPr="00223DC9" w:rsidRDefault="00684BF4" w:rsidP="00684BF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684BF4" w:rsidRPr="00223DC9" w:rsidRDefault="00684BF4" w:rsidP="004D142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Зачислить в резерв составов участковых комиссий избирательных участков,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1425" w:rsidRP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 референдума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образованных на территории Ленинского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Ростова-на-Дону, лиц согласно приложению.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</w:t>
      </w:r>
      <w:r w:rsidR="00FC2011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информационно-телекоммуникационной сети «Интернет» </w:t>
      </w:r>
      <w:r w:rsidR="00FC2011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специальном разделе, посвященном формированию участковых избирательных комиссий и резерва составов участковых комиссий.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на сайте Территориальной избирательной комиссии Ленинского района города Ростова-на-Дону </w:t>
      </w:r>
      <w:r w:rsidR="0074716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Филипенко внести соответствующую информацию в ГАС «Выборы».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Контроль за выполнением настоящего постановления возложить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секретаря Территориальной избирательной комиссии Ленинского </w:t>
      </w:r>
      <w:r w:rsidR="0009300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города Ростова-на-Дону  М.А. Семёнычеву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4BF4" w:rsidRPr="00223DC9" w:rsidRDefault="00684BF4" w:rsidP="00684B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BF4" w:rsidRPr="00223DC9" w:rsidRDefault="00684BF4" w:rsidP="00684B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054"/>
        <w:gridCol w:w="141"/>
        <w:gridCol w:w="2374"/>
      </w:tblGrid>
      <w:tr w:rsidR="00684BF4" w:rsidRPr="00223DC9" w:rsidTr="002A7F70">
        <w:trPr>
          <w:trHeight w:val="541"/>
        </w:trPr>
        <w:tc>
          <w:tcPr>
            <w:tcW w:w="3284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054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515" w:type="dxa"/>
            <w:gridSpan w:val="2"/>
            <w:shd w:val="clear" w:color="auto" w:fill="auto"/>
          </w:tcPr>
          <w:p w:rsidR="00684BF4" w:rsidRPr="00223DC9" w:rsidRDefault="002A7F70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684BF4"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684BF4" w:rsidRPr="00223DC9" w:rsidTr="002A7F70">
        <w:trPr>
          <w:trHeight w:val="549"/>
        </w:trPr>
        <w:tc>
          <w:tcPr>
            <w:tcW w:w="3284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195" w:type="dxa"/>
            <w:gridSpan w:val="2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  <w:shd w:val="clear" w:color="auto" w:fill="auto"/>
          </w:tcPr>
          <w:p w:rsidR="00684BF4" w:rsidRPr="00223DC9" w:rsidRDefault="002A7F70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Семёнычева</w:t>
            </w:r>
          </w:p>
        </w:tc>
      </w:tr>
    </w:tbl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566A89" w:rsidRDefault="00566A89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6A89" w:rsidRDefault="00566A89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6A89" w:rsidRDefault="00566A89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DE7D4E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Ленинского района </w:t>
      </w:r>
      <w:r w:rsidR="003F63C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города</w:t>
      </w:r>
      <w:r w:rsidR="003F63C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AB60DB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EE5970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bookmarkStart w:id="0" w:name="_GoBack"/>
      <w:bookmarkEnd w:id="0"/>
      <w:r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7467A">
        <w:rPr>
          <w:rFonts w:ascii="Times New Roman" w:eastAsia="Times New Roman" w:hAnsi="Times New Roman" w:cs="Times New Roman"/>
          <w:sz w:val="20"/>
          <w:szCs w:val="20"/>
          <w:lang w:eastAsia="ru-RU"/>
        </w:rPr>
        <w:t>апреля</w:t>
      </w:r>
      <w:r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5C2AE2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5C2AE2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8277D2"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AB6B19"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EF4293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</w:p>
    <w:p w:rsidR="00684BF4" w:rsidRPr="006C680C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684BF4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Список лиц, зачисленных в резерв составов участковых комиссий </w:t>
      </w:r>
      <w:r w:rsidR="00DE7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6DD0" w:rsidRPr="00B06DD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избирательных участков, участков референдума</w:t>
      </w:r>
      <w:r w:rsidR="00B06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образованных </w:t>
      </w:r>
      <w:r w:rsidR="00B06D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 Ленинского района города Ростова-на-Дону</w:t>
      </w:r>
    </w:p>
    <w:p w:rsidR="00472ACC" w:rsidRPr="006C680C" w:rsidRDefault="00472ACC" w:rsidP="00472A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8"/>
          <w:szCs w:val="8"/>
          <w:lang w:eastAsia="ru-RU"/>
        </w:rPr>
      </w:pPr>
    </w:p>
    <w:p w:rsidR="00DC6739" w:rsidRDefault="00DC6739" w:rsidP="00DA56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6739" w:rsidRDefault="00DC6739" w:rsidP="00DC67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</w:t>
      </w:r>
      <w:r w:rsidRPr="00593A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основании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подпункта «а» </w:t>
      </w:r>
      <w:r w:rsidRPr="00593A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пункта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</w:t>
      </w:r>
      <w:r w:rsidRPr="00593A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Порядка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</w:t>
      </w:r>
    </w:p>
    <w:p w:rsidR="00DC6739" w:rsidRDefault="00DC6739" w:rsidP="00DC67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828"/>
        <w:gridCol w:w="4677"/>
        <w:gridCol w:w="1560"/>
      </w:tblGrid>
      <w:tr w:rsidR="00DC6739" w:rsidRPr="00487419" w:rsidTr="0054747C">
        <w:tc>
          <w:tcPr>
            <w:tcW w:w="567" w:type="dxa"/>
            <w:shd w:val="clear" w:color="auto" w:fill="auto"/>
            <w:vAlign w:val="center"/>
          </w:tcPr>
          <w:p w:rsidR="00DC6739" w:rsidRPr="00487419" w:rsidRDefault="00DC6739" w:rsidP="005474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74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DC6739" w:rsidRPr="00487419" w:rsidRDefault="00DC6739" w:rsidP="0054747C">
            <w:pPr>
              <w:tabs>
                <w:tab w:val="left" w:pos="350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74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DC6739" w:rsidRPr="00487419" w:rsidRDefault="00DC6739" w:rsidP="0054747C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8741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Кем предложен в состав комиссии</w:t>
            </w:r>
          </w:p>
        </w:tc>
        <w:tc>
          <w:tcPr>
            <w:tcW w:w="1560" w:type="dxa"/>
          </w:tcPr>
          <w:p w:rsidR="00DC6739" w:rsidRPr="00487419" w:rsidRDefault="00DC6739" w:rsidP="0054747C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8741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Очередность назначения, указанная политической партией </w:t>
            </w:r>
            <w:r w:rsidRPr="0048741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(при наличии)</w:t>
            </w:r>
          </w:p>
        </w:tc>
      </w:tr>
      <w:tr w:rsidR="000A2CC0" w:rsidRPr="001D71A4" w:rsidTr="000A2CC0">
        <w:trPr>
          <w:trHeight w:val="675"/>
        </w:trPr>
        <w:tc>
          <w:tcPr>
            <w:tcW w:w="567" w:type="dxa"/>
            <w:shd w:val="clear" w:color="auto" w:fill="auto"/>
            <w:vAlign w:val="center"/>
          </w:tcPr>
          <w:p w:rsidR="000A2CC0" w:rsidRPr="001D71A4" w:rsidRDefault="000A2CC0" w:rsidP="005474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8" w:type="dxa"/>
            <w:vAlign w:val="center"/>
          </w:tcPr>
          <w:p w:rsidR="000A2CC0" w:rsidRPr="001D71A4" w:rsidRDefault="000A2CC0" w:rsidP="0054747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Арутюнян </w:t>
            </w:r>
          </w:p>
          <w:p w:rsidR="000A2CC0" w:rsidRPr="001D71A4" w:rsidRDefault="000A2CC0" w:rsidP="0054747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Оганес</w:t>
            </w:r>
            <w:proofErr w:type="spellEnd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Карапетович</w:t>
            </w:r>
            <w:proofErr w:type="spellEnd"/>
          </w:p>
        </w:tc>
        <w:tc>
          <w:tcPr>
            <w:tcW w:w="4677" w:type="dxa"/>
            <w:vAlign w:val="center"/>
          </w:tcPr>
          <w:p w:rsidR="000A2CC0" w:rsidRPr="001D71A4" w:rsidRDefault="000A2CC0" w:rsidP="0054747C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Собрание избирателей по месту жительства</w:t>
            </w:r>
          </w:p>
        </w:tc>
        <w:tc>
          <w:tcPr>
            <w:tcW w:w="1560" w:type="dxa"/>
            <w:vAlign w:val="center"/>
          </w:tcPr>
          <w:p w:rsidR="000A2CC0" w:rsidRPr="001D71A4" w:rsidRDefault="000A2CC0" w:rsidP="0054747C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1D71A4" w:rsidTr="000A2CC0">
        <w:trPr>
          <w:trHeight w:val="712"/>
        </w:trPr>
        <w:tc>
          <w:tcPr>
            <w:tcW w:w="567" w:type="dxa"/>
            <w:shd w:val="clear" w:color="auto" w:fill="auto"/>
            <w:vAlign w:val="center"/>
          </w:tcPr>
          <w:p w:rsidR="000A2CC0" w:rsidRPr="001D71A4" w:rsidRDefault="000A2CC0" w:rsidP="005474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8" w:type="dxa"/>
            <w:vAlign w:val="center"/>
          </w:tcPr>
          <w:p w:rsidR="000A2CC0" w:rsidRPr="001D71A4" w:rsidRDefault="000A2CC0" w:rsidP="0054747C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Булгакова</w:t>
            </w:r>
            <w:proofErr w:type="spellEnd"/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:rsidR="000A2CC0" w:rsidRPr="001D71A4" w:rsidRDefault="000A2CC0" w:rsidP="0054747C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Светлана</w:t>
            </w:r>
            <w:proofErr w:type="spellEnd"/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Юрьевна</w:t>
            </w:r>
            <w:proofErr w:type="spellEnd"/>
          </w:p>
        </w:tc>
        <w:tc>
          <w:tcPr>
            <w:tcW w:w="4677" w:type="dxa"/>
            <w:vAlign w:val="center"/>
          </w:tcPr>
          <w:p w:rsidR="000A2CC0" w:rsidRPr="001D71A4" w:rsidRDefault="000A2CC0" w:rsidP="0054747C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Собрание избирателей по месту жительства</w:t>
            </w:r>
          </w:p>
        </w:tc>
        <w:tc>
          <w:tcPr>
            <w:tcW w:w="1560" w:type="dxa"/>
            <w:vAlign w:val="center"/>
          </w:tcPr>
          <w:p w:rsidR="000A2CC0" w:rsidRPr="001D71A4" w:rsidRDefault="000A2CC0" w:rsidP="0054747C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1D71A4" w:rsidTr="000A2CC0">
        <w:trPr>
          <w:trHeight w:val="681"/>
        </w:trPr>
        <w:tc>
          <w:tcPr>
            <w:tcW w:w="567" w:type="dxa"/>
            <w:shd w:val="clear" w:color="auto" w:fill="auto"/>
            <w:vAlign w:val="center"/>
          </w:tcPr>
          <w:p w:rsidR="000A2CC0" w:rsidRPr="001D71A4" w:rsidRDefault="000A2CC0" w:rsidP="005474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8" w:type="dxa"/>
            <w:vAlign w:val="center"/>
          </w:tcPr>
          <w:p w:rsidR="000A2CC0" w:rsidRPr="001D71A4" w:rsidRDefault="000A2CC0" w:rsidP="0054747C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Золотухина</w:t>
            </w:r>
            <w:proofErr w:type="spellEnd"/>
            <w:r w:rsidRPr="001D71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0A2CC0" w:rsidRPr="001D71A4" w:rsidRDefault="000A2CC0" w:rsidP="0054747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Елена</w:t>
            </w:r>
            <w:proofErr w:type="spellEnd"/>
            <w:r w:rsidRPr="001D71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Михайловна</w:t>
            </w:r>
            <w:proofErr w:type="spellEnd"/>
          </w:p>
        </w:tc>
        <w:tc>
          <w:tcPr>
            <w:tcW w:w="4677" w:type="dxa"/>
            <w:vAlign w:val="center"/>
          </w:tcPr>
          <w:p w:rsidR="000A2CC0" w:rsidRPr="001D71A4" w:rsidRDefault="000A2CC0" w:rsidP="005474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vAlign w:val="center"/>
          </w:tcPr>
          <w:p w:rsidR="000A2CC0" w:rsidRPr="001D71A4" w:rsidRDefault="000A2CC0" w:rsidP="0054747C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1D71A4" w:rsidTr="000A2CC0">
        <w:trPr>
          <w:trHeight w:val="563"/>
        </w:trPr>
        <w:tc>
          <w:tcPr>
            <w:tcW w:w="567" w:type="dxa"/>
            <w:shd w:val="clear" w:color="auto" w:fill="auto"/>
            <w:vAlign w:val="center"/>
          </w:tcPr>
          <w:p w:rsidR="000A2CC0" w:rsidRPr="001D71A4" w:rsidRDefault="000A2CC0" w:rsidP="005474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8" w:type="dxa"/>
            <w:vAlign w:val="center"/>
          </w:tcPr>
          <w:p w:rsidR="000A2CC0" w:rsidRPr="001D71A4" w:rsidRDefault="000A2CC0" w:rsidP="0054747C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Костюков </w:t>
            </w:r>
          </w:p>
          <w:p w:rsidR="000A2CC0" w:rsidRPr="001D71A4" w:rsidRDefault="000A2CC0" w:rsidP="0054747C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Павел Борисович</w:t>
            </w:r>
          </w:p>
        </w:tc>
        <w:tc>
          <w:tcPr>
            <w:tcW w:w="4677" w:type="dxa"/>
            <w:vAlign w:val="center"/>
          </w:tcPr>
          <w:p w:rsidR="000A2CC0" w:rsidRPr="001D71A4" w:rsidRDefault="000A2CC0" w:rsidP="0054747C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Собрание избирателей по месту жительства</w:t>
            </w:r>
          </w:p>
        </w:tc>
        <w:tc>
          <w:tcPr>
            <w:tcW w:w="1560" w:type="dxa"/>
            <w:vAlign w:val="center"/>
          </w:tcPr>
          <w:p w:rsidR="000A2CC0" w:rsidRPr="001D71A4" w:rsidRDefault="000A2CC0" w:rsidP="0054747C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1D71A4" w:rsidTr="000A2CC0">
        <w:trPr>
          <w:trHeight w:val="557"/>
        </w:trPr>
        <w:tc>
          <w:tcPr>
            <w:tcW w:w="567" w:type="dxa"/>
            <w:shd w:val="clear" w:color="auto" w:fill="auto"/>
            <w:vAlign w:val="center"/>
          </w:tcPr>
          <w:p w:rsidR="000A2CC0" w:rsidRPr="001D71A4" w:rsidRDefault="000A2CC0" w:rsidP="005474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8" w:type="dxa"/>
            <w:vAlign w:val="center"/>
          </w:tcPr>
          <w:p w:rsidR="000A2CC0" w:rsidRPr="001D71A4" w:rsidRDefault="000A2CC0" w:rsidP="0054747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Левченко </w:t>
            </w:r>
          </w:p>
          <w:p w:rsidR="000A2CC0" w:rsidRPr="001D71A4" w:rsidRDefault="000A2CC0" w:rsidP="0054747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Нина Петровна</w:t>
            </w:r>
          </w:p>
        </w:tc>
        <w:tc>
          <w:tcPr>
            <w:tcW w:w="4677" w:type="dxa"/>
            <w:vAlign w:val="center"/>
          </w:tcPr>
          <w:p w:rsidR="000A2CC0" w:rsidRPr="001D71A4" w:rsidRDefault="000A2CC0" w:rsidP="0054747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Ростовская-на-Дону Городская Дума</w:t>
            </w:r>
          </w:p>
        </w:tc>
        <w:tc>
          <w:tcPr>
            <w:tcW w:w="1560" w:type="dxa"/>
            <w:vAlign w:val="center"/>
          </w:tcPr>
          <w:p w:rsidR="000A2CC0" w:rsidRPr="001D71A4" w:rsidRDefault="000A2CC0" w:rsidP="0054747C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1D71A4" w:rsidTr="0054747C">
        <w:trPr>
          <w:trHeight w:val="959"/>
        </w:trPr>
        <w:tc>
          <w:tcPr>
            <w:tcW w:w="567" w:type="dxa"/>
            <w:shd w:val="clear" w:color="auto" w:fill="auto"/>
            <w:vAlign w:val="center"/>
          </w:tcPr>
          <w:p w:rsidR="000A2CC0" w:rsidRPr="001D71A4" w:rsidRDefault="000A2CC0" w:rsidP="005474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8" w:type="dxa"/>
            <w:vAlign w:val="center"/>
          </w:tcPr>
          <w:p w:rsidR="000A2CC0" w:rsidRPr="001D71A4" w:rsidRDefault="000A2CC0" w:rsidP="0054747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Матюнина</w:t>
            </w:r>
            <w:proofErr w:type="spellEnd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2CC0" w:rsidRPr="001D71A4" w:rsidRDefault="000A2CC0" w:rsidP="0054747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Юлия Александровна</w:t>
            </w:r>
          </w:p>
        </w:tc>
        <w:tc>
          <w:tcPr>
            <w:tcW w:w="4677" w:type="dxa"/>
            <w:vAlign w:val="center"/>
          </w:tcPr>
          <w:p w:rsidR="000A2CC0" w:rsidRPr="001D71A4" w:rsidRDefault="000A2CC0" w:rsidP="0054747C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  <w:tc>
          <w:tcPr>
            <w:tcW w:w="1560" w:type="dxa"/>
            <w:vAlign w:val="center"/>
          </w:tcPr>
          <w:p w:rsidR="000A2CC0" w:rsidRPr="001D71A4" w:rsidRDefault="000A2CC0" w:rsidP="0054747C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1D71A4" w:rsidTr="000A2CC0">
        <w:trPr>
          <w:trHeight w:val="593"/>
        </w:trPr>
        <w:tc>
          <w:tcPr>
            <w:tcW w:w="567" w:type="dxa"/>
            <w:shd w:val="clear" w:color="auto" w:fill="auto"/>
            <w:vAlign w:val="center"/>
          </w:tcPr>
          <w:p w:rsidR="000A2CC0" w:rsidRPr="001D71A4" w:rsidRDefault="000A2CC0" w:rsidP="005474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8" w:type="dxa"/>
            <w:vAlign w:val="center"/>
          </w:tcPr>
          <w:p w:rsidR="000A2CC0" w:rsidRPr="001D71A4" w:rsidRDefault="000A2CC0" w:rsidP="0054747C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Рожко </w:t>
            </w:r>
          </w:p>
          <w:p w:rsidR="000A2CC0" w:rsidRPr="001D71A4" w:rsidRDefault="000A2CC0" w:rsidP="0054747C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Анастасия Николаевна</w:t>
            </w:r>
          </w:p>
        </w:tc>
        <w:tc>
          <w:tcPr>
            <w:tcW w:w="4677" w:type="dxa"/>
            <w:vAlign w:val="center"/>
          </w:tcPr>
          <w:p w:rsidR="000A2CC0" w:rsidRPr="001D71A4" w:rsidRDefault="000A2CC0" w:rsidP="0054747C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Ростовская-на-Дону городская Дума</w:t>
            </w:r>
          </w:p>
        </w:tc>
        <w:tc>
          <w:tcPr>
            <w:tcW w:w="1560" w:type="dxa"/>
            <w:vAlign w:val="center"/>
          </w:tcPr>
          <w:p w:rsidR="000A2CC0" w:rsidRPr="001D71A4" w:rsidRDefault="000A2CC0" w:rsidP="0054747C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1D71A4" w:rsidTr="000A2CC0">
        <w:trPr>
          <w:trHeight w:val="545"/>
        </w:trPr>
        <w:tc>
          <w:tcPr>
            <w:tcW w:w="567" w:type="dxa"/>
            <w:shd w:val="clear" w:color="auto" w:fill="auto"/>
            <w:vAlign w:val="center"/>
          </w:tcPr>
          <w:p w:rsidR="000A2CC0" w:rsidRPr="001D71A4" w:rsidRDefault="000A2CC0" w:rsidP="005474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8" w:type="dxa"/>
            <w:vAlign w:val="center"/>
          </w:tcPr>
          <w:p w:rsidR="000A2CC0" w:rsidRPr="001D71A4" w:rsidRDefault="000A2CC0" w:rsidP="0054747C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Сафонова</w:t>
            </w:r>
            <w:proofErr w:type="spellEnd"/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:rsidR="000A2CC0" w:rsidRPr="001D71A4" w:rsidRDefault="000A2CC0" w:rsidP="0054747C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Инна</w:t>
            </w:r>
            <w:proofErr w:type="spellEnd"/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Сергеевна</w:t>
            </w:r>
            <w:proofErr w:type="spellEnd"/>
          </w:p>
        </w:tc>
        <w:tc>
          <w:tcPr>
            <w:tcW w:w="4677" w:type="dxa"/>
            <w:vAlign w:val="center"/>
          </w:tcPr>
          <w:p w:rsidR="000A2CC0" w:rsidRPr="001D71A4" w:rsidRDefault="000A2CC0" w:rsidP="00547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  <w:tc>
          <w:tcPr>
            <w:tcW w:w="1560" w:type="dxa"/>
            <w:vAlign w:val="center"/>
          </w:tcPr>
          <w:p w:rsidR="000A2CC0" w:rsidRPr="001D71A4" w:rsidRDefault="000A2CC0" w:rsidP="0054747C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1D71A4" w:rsidTr="000A2CC0">
        <w:trPr>
          <w:trHeight w:val="566"/>
        </w:trPr>
        <w:tc>
          <w:tcPr>
            <w:tcW w:w="567" w:type="dxa"/>
            <w:shd w:val="clear" w:color="auto" w:fill="auto"/>
            <w:vAlign w:val="center"/>
          </w:tcPr>
          <w:p w:rsidR="000A2CC0" w:rsidRPr="001D71A4" w:rsidRDefault="000A2CC0" w:rsidP="005474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8" w:type="dxa"/>
            <w:vAlign w:val="center"/>
          </w:tcPr>
          <w:p w:rsidR="000A2CC0" w:rsidRPr="001D71A4" w:rsidRDefault="000A2CC0" w:rsidP="0054747C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Соболева </w:t>
            </w:r>
          </w:p>
          <w:p w:rsidR="000A2CC0" w:rsidRPr="001D71A4" w:rsidRDefault="000A2CC0" w:rsidP="0054747C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Татьяна Анатольевна</w:t>
            </w:r>
          </w:p>
        </w:tc>
        <w:tc>
          <w:tcPr>
            <w:tcW w:w="4677" w:type="dxa"/>
            <w:vAlign w:val="center"/>
          </w:tcPr>
          <w:p w:rsidR="000A2CC0" w:rsidRPr="001D71A4" w:rsidRDefault="000A2CC0" w:rsidP="00547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  <w:tc>
          <w:tcPr>
            <w:tcW w:w="1560" w:type="dxa"/>
            <w:vAlign w:val="center"/>
          </w:tcPr>
          <w:p w:rsidR="000A2CC0" w:rsidRPr="001D71A4" w:rsidRDefault="000A2CC0" w:rsidP="0054747C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1D71A4" w:rsidTr="000A2CC0">
        <w:trPr>
          <w:trHeight w:val="831"/>
        </w:trPr>
        <w:tc>
          <w:tcPr>
            <w:tcW w:w="567" w:type="dxa"/>
            <w:shd w:val="clear" w:color="auto" w:fill="auto"/>
            <w:vAlign w:val="center"/>
          </w:tcPr>
          <w:p w:rsidR="000A2CC0" w:rsidRPr="001D71A4" w:rsidRDefault="000A2CC0" w:rsidP="005474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8" w:type="dxa"/>
            <w:vAlign w:val="center"/>
          </w:tcPr>
          <w:p w:rsidR="000A2CC0" w:rsidRPr="001D71A4" w:rsidRDefault="000A2CC0" w:rsidP="0054747C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Фоменко </w:t>
            </w:r>
          </w:p>
          <w:p w:rsidR="000A2CC0" w:rsidRPr="001D71A4" w:rsidRDefault="000A2CC0" w:rsidP="0054747C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Алексей Сергеевич</w:t>
            </w:r>
          </w:p>
        </w:tc>
        <w:tc>
          <w:tcPr>
            <w:tcW w:w="4677" w:type="dxa"/>
            <w:vAlign w:val="center"/>
          </w:tcPr>
          <w:p w:rsidR="000A2CC0" w:rsidRPr="001D71A4" w:rsidRDefault="000A2CC0" w:rsidP="0054747C">
            <w:pPr>
              <w:tabs>
                <w:tab w:val="left" w:pos="980"/>
              </w:tabs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Региональное отделение в Ростовской области Политической партии </w:t>
            </w:r>
            <w:r w:rsidRPr="001D71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ЗЕЛЕНАЯ АЛЬТЕРНАТИВА</w:t>
            </w:r>
          </w:p>
        </w:tc>
        <w:tc>
          <w:tcPr>
            <w:tcW w:w="1560" w:type="dxa"/>
            <w:vAlign w:val="center"/>
          </w:tcPr>
          <w:p w:rsidR="000A2CC0" w:rsidRPr="001D71A4" w:rsidRDefault="000A2CC0" w:rsidP="0054747C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</w:tbl>
    <w:p w:rsidR="00DC6739" w:rsidRPr="001D71A4" w:rsidRDefault="00DC6739" w:rsidP="00DA56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5631" w:rsidRPr="001D71A4" w:rsidRDefault="00DA5631" w:rsidP="00DA56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71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основании пункта 22 Порядка</w:t>
      </w:r>
    </w:p>
    <w:p w:rsidR="00DA5631" w:rsidRPr="001D71A4" w:rsidRDefault="00DA5631" w:rsidP="00DA56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tbl>
      <w:tblPr>
        <w:tblW w:w="10632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828"/>
        <w:gridCol w:w="4677"/>
        <w:gridCol w:w="1560"/>
      </w:tblGrid>
      <w:tr w:rsidR="006254D7" w:rsidRPr="001D71A4" w:rsidTr="006254D7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631" w:rsidRPr="001D71A4" w:rsidRDefault="00DA5631" w:rsidP="008E4286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71A4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631" w:rsidRPr="001D71A4" w:rsidRDefault="00DA5631" w:rsidP="008E4286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71A4">
              <w:rPr>
                <w:rFonts w:ascii="Times New Roman" w:hAnsi="Times New Roman" w:cs="Times New Roman"/>
                <w:sz w:val="16"/>
                <w:szCs w:val="16"/>
              </w:rPr>
              <w:t>Фамилия, имя, отчество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631" w:rsidRPr="001D71A4" w:rsidRDefault="00DA5631" w:rsidP="008E4286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71A4">
              <w:rPr>
                <w:rFonts w:ascii="Times New Roman" w:hAnsi="Times New Roman" w:cs="Times New Roman"/>
                <w:sz w:val="16"/>
                <w:szCs w:val="16"/>
              </w:rPr>
              <w:t>Кем предложен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631" w:rsidRPr="001D71A4" w:rsidRDefault="00DA5631" w:rsidP="008E4286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71A4">
              <w:rPr>
                <w:rFonts w:ascii="Times New Roman" w:hAnsi="Times New Roman" w:cs="Times New Roman"/>
                <w:sz w:val="16"/>
                <w:szCs w:val="16"/>
              </w:rPr>
              <w:t xml:space="preserve">Очередность назначения, указанная политической партией </w:t>
            </w:r>
          </w:p>
          <w:p w:rsidR="00DA5631" w:rsidRPr="001D71A4" w:rsidRDefault="00DA5631" w:rsidP="008E4286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71A4">
              <w:rPr>
                <w:rFonts w:ascii="Times New Roman" w:hAnsi="Times New Roman" w:cs="Times New Roman"/>
                <w:sz w:val="16"/>
                <w:szCs w:val="16"/>
              </w:rPr>
              <w:t>(при наличии)</w:t>
            </w:r>
          </w:p>
        </w:tc>
      </w:tr>
      <w:tr w:rsidR="000A2CC0" w:rsidRPr="001D71A4" w:rsidTr="000A2CC0">
        <w:trPr>
          <w:trHeight w:val="8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753298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Бабаева </w:t>
            </w:r>
          </w:p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Оксана </w:t>
            </w: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Расимовна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254D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районное местное отделение Всероссийской политической партии </w:t>
            </w:r>
            <w:r w:rsidRPr="001D71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«ЕДИНАЯ РОССИЯ»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753298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1D71A4" w:rsidTr="000A2CC0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Балобанова </w:t>
            </w:r>
          </w:p>
          <w:p w:rsidR="000A2CC0" w:rsidRPr="001D71A4" w:rsidRDefault="000A2CC0" w:rsidP="0066432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Дарья Дмитриевна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0A2CC0" w:rsidRDefault="000A2CC0" w:rsidP="000A2CC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1D71A4" w:rsidTr="000A2CC0">
        <w:trPr>
          <w:trHeight w:val="7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565AA0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Бондарева </w:t>
            </w:r>
          </w:p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Ирина Дмитриевна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254D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Региональное отделение в Ростовской области Политической партии </w:t>
            </w:r>
            <w:r w:rsidRPr="001D71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ЗЕЛЕНАЯ АЛЬТЕРНАТИВА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565AA0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1D71A4" w:rsidTr="000A2CC0">
        <w:trPr>
          <w:trHeight w:val="6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753298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Босова</w:t>
            </w:r>
            <w:proofErr w:type="spellEnd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Ольга Игоревна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254D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районное местное отделение Всероссийской политической партии </w:t>
            </w:r>
            <w:r w:rsidRPr="001D71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«ЕДИНАЯ РОССИЯ»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753298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1D71A4" w:rsidTr="006254D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B47EAF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Вербина </w:t>
            </w:r>
          </w:p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Валерия Михайловна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254D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</w:t>
            </w:r>
            <w:r w:rsidRPr="001D71A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Ростовской области Политической партии </w:t>
            </w:r>
            <w:r w:rsidRPr="001D71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«НОВЫЕ ЛЮДИ»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B47EAF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1D71A4" w:rsidTr="000A2CC0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Визитив</w:t>
            </w:r>
            <w:proofErr w:type="spellEnd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Татьяна Александровна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0A2CC0" w:rsidRDefault="000A2CC0" w:rsidP="000A2CC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1D71A4" w:rsidTr="000A2CC0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Гордикова</w:t>
            </w:r>
            <w:proofErr w:type="spellEnd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Юлия Андреевна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0A2CC0" w:rsidRDefault="000A2CC0" w:rsidP="000A2CC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1D71A4" w:rsidTr="000A2CC0">
        <w:trPr>
          <w:trHeight w:val="4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B47EAF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Ефремова </w:t>
            </w:r>
          </w:p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Юлия Анатольевна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254D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</w:t>
            </w:r>
            <w:r w:rsidRPr="001D71A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Ростовской области Политической партии </w:t>
            </w:r>
            <w:r w:rsidRPr="001D71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«НОВЫЕ ЛЮДИ»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B47EAF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1D71A4" w:rsidTr="000A2CC0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Журавлева </w:t>
            </w:r>
          </w:p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Полина Николаевна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0A2CC0" w:rsidRDefault="000A2CC0" w:rsidP="000A2CC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1D71A4" w:rsidTr="000A2CC0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Игнатьев </w:t>
            </w:r>
          </w:p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Иван Алексеевич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0A2CC0" w:rsidRDefault="000A2CC0" w:rsidP="000A2CC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1D71A4" w:rsidTr="000A2CC0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Исалова</w:t>
            </w:r>
            <w:proofErr w:type="spellEnd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2CC0" w:rsidRPr="001D71A4" w:rsidRDefault="000A2CC0" w:rsidP="0066432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Диана </w:t>
            </w: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Магомедрасуловна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0A2CC0" w:rsidRDefault="000A2CC0" w:rsidP="000A2CC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1D71A4" w:rsidTr="000A2CC0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Климашенко</w:t>
            </w:r>
            <w:proofErr w:type="spellEnd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Вероника Валерьевна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0A2CC0" w:rsidRDefault="000A2CC0" w:rsidP="000A2CC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1D71A4" w:rsidTr="000A2CC0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Кожухова </w:t>
            </w:r>
          </w:p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Светлана Игоревна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0A2CC0" w:rsidRDefault="000A2CC0" w:rsidP="000A2CC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1D71A4" w:rsidTr="000A2CC0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Лунякина</w:t>
            </w:r>
            <w:proofErr w:type="spellEnd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Елизавета Александровна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0A2CC0" w:rsidRDefault="000A2CC0" w:rsidP="000A2CC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1D71A4" w:rsidTr="006254D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753298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Лучинкина</w:t>
            </w:r>
            <w:proofErr w:type="spellEnd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Анна Борисовна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254D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районное местное отделение Всероссийской политической партии </w:t>
            </w:r>
            <w:r w:rsidRPr="001D71A4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753298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1D71A4" w:rsidTr="000A2CC0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Маркина </w:t>
            </w:r>
          </w:p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Екатерина Алексеевна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0A2CC0" w:rsidRDefault="000A2CC0" w:rsidP="000A2CC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1D71A4" w:rsidTr="000A2CC0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Морозова </w:t>
            </w:r>
          </w:p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Наталья Андреевна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0A2CC0" w:rsidRDefault="000A2CC0" w:rsidP="000A2CC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1D71A4" w:rsidTr="006254D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565AA0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Оганисян</w:t>
            </w:r>
            <w:proofErr w:type="spellEnd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Левон Сергеевич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254D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Региональное отделение в Ростовской области Политической партии </w:t>
            </w:r>
            <w:r w:rsidRPr="001D71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ЗЕЛЕНАЯ АЛЬТЕРНАТИВА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565AA0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1D71A4" w:rsidTr="000A2CC0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Переходько</w:t>
            </w:r>
            <w:proofErr w:type="spellEnd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Евгения Анатольевна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0A2CC0" w:rsidRDefault="000A2CC0" w:rsidP="000A2CC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1D71A4" w:rsidTr="000A2CC0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Пономаренко </w:t>
            </w:r>
          </w:p>
          <w:p w:rsidR="000A2CC0" w:rsidRPr="001D71A4" w:rsidRDefault="000A2CC0" w:rsidP="0066432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Алина Вячеславовна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0A2CC0" w:rsidRDefault="000A2CC0" w:rsidP="000A2CC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1D71A4" w:rsidTr="006254D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565AA0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Рабок</w:t>
            </w:r>
            <w:proofErr w:type="spellEnd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Ирина Яковлевна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254D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Региональное отделение в Ростовской области Политической партии </w:t>
            </w:r>
            <w:r w:rsidRPr="001D71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ЗЕЛЕНАЯ АЛЬТЕРНАТИВА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565AA0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1D71A4" w:rsidTr="000A2CC0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Савенко </w:t>
            </w:r>
          </w:p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Людмила Юрьевна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0A2CC0" w:rsidRDefault="000A2CC0" w:rsidP="000A2CC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1D71A4" w:rsidTr="006254D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565AA0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Садышева</w:t>
            </w:r>
            <w:proofErr w:type="spellEnd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Оксана Сергеевна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254D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Региональное отделение в Ростовской области Политической партии </w:t>
            </w:r>
            <w:r w:rsidRPr="001D71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ЗЕЛЕНАЯ АЛЬТЕРНАТИВА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565AA0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1D71A4" w:rsidTr="000A2CC0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Сытников</w:t>
            </w:r>
            <w:proofErr w:type="spellEnd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2CC0" w:rsidRPr="001D71A4" w:rsidRDefault="000A2CC0" w:rsidP="0066432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Никита Алексеевич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0A2CC0" w:rsidRDefault="000A2CC0" w:rsidP="000A2CC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EE78F3" w:rsidTr="000A2CC0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Чернобай </w:t>
            </w:r>
          </w:p>
          <w:p w:rsidR="000A2CC0" w:rsidRPr="001D71A4" w:rsidRDefault="000A2CC0" w:rsidP="0066432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Ольга Геннадьевна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0A2CC0" w:rsidRDefault="000A2CC0" w:rsidP="000A2CC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A97201" w:rsidRDefault="000A2CC0" w:rsidP="00664326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1D71A4" w:rsidTr="006C680C">
        <w:trPr>
          <w:trHeight w:val="1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B47EAF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Чукина</w:t>
            </w:r>
            <w:proofErr w:type="spellEnd"/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2CC0" w:rsidRPr="001D71A4" w:rsidRDefault="000A2CC0" w:rsidP="00A9720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Елизавета Валерьевна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254D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</w:t>
            </w:r>
            <w:r w:rsidRPr="001D71A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Ростовской области Политической партии </w:t>
            </w:r>
            <w:r w:rsidRPr="001D71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«НОВЫЕ ЛЮДИ»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B47EAF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0A2CC0" w:rsidRPr="001D71A4" w:rsidTr="000A2CC0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pStyle w:val="a6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 xml:space="preserve">Шадрина </w:t>
            </w:r>
          </w:p>
          <w:p w:rsidR="000A2CC0" w:rsidRPr="001D71A4" w:rsidRDefault="000A2CC0" w:rsidP="0066432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Елена Николаевна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0A2CC0" w:rsidRDefault="000A2CC0" w:rsidP="000A2CC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CC0" w:rsidRPr="001D71A4" w:rsidRDefault="000A2CC0" w:rsidP="00664326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</w:tbl>
    <w:p w:rsidR="00DA5631" w:rsidRDefault="00DA5631" w:rsidP="00472A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87419" w:rsidRDefault="00DC6739" w:rsidP="00DC67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 </w:t>
      </w:r>
    </w:p>
    <w:p w:rsidR="004941E8" w:rsidRDefault="004941E8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4941E8" w:rsidSect="006254D7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A4370"/>
    <w:multiLevelType w:val="hybridMultilevel"/>
    <w:tmpl w:val="B072A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85CB7"/>
    <w:multiLevelType w:val="hybridMultilevel"/>
    <w:tmpl w:val="5DD8A3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18263A"/>
    <w:multiLevelType w:val="hybridMultilevel"/>
    <w:tmpl w:val="5ED8D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D31D5E"/>
    <w:multiLevelType w:val="hybridMultilevel"/>
    <w:tmpl w:val="25627AEE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4290539E"/>
    <w:multiLevelType w:val="hybridMultilevel"/>
    <w:tmpl w:val="4AF895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4C111A"/>
    <w:multiLevelType w:val="hybridMultilevel"/>
    <w:tmpl w:val="7C5E9E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607B7A"/>
    <w:multiLevelType w:val="hybridMultilevel"/>
    <w:tmpl w:val="39A84328"/>
    <w:lvl w:ilvl="0" w:tplc="73DC2C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 w15:restartNumberingAfterBreak="0">
    <w:nsid w:val="5B4B267B"/>
    <w:multiLevelType w:val="hybridMultilevel"/>
    <w:tmpl w:val="EAD0D1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79163A"/>
    <w:multiLevelType w:val="hybridMultilevel"/>
    <w:tmpl w:val="B58676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3D6FFA"/>
    <w:multiLevelType w:val="hybridMultilevel"/>
    <w:tmpl w:val="55B43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245D4A"/>
    <w:multiLevelType w:val="hybridMultilevel"/>
    <w:tmpl w:val="4ABC5C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C370BB6"/>
    <w:multiLevelType w:val="hybridMultilevel"/>
    <w:tmpl w:val="CF2C55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12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2"/>
  </w:num>
  <w:num w:numId="8">
    <w:abstractNumId w:val="0"/>
  </w:num>
  <w:num w:numId="9">
    <w:abstractNumId w:val="4"/>
  </w:num>
  <w:num w:numId="10">
    <w:abstractNumId w:val="10"/>
  </w:num>
  <w:num w:numId="11">
    <w:abstractNumId w:val="13"/>
  </w:num>
  <w:num w:numId="12">
    <w:abstractNumId w:val="5"/>
  </w:num>
  <w:num w:numId="13">
    <w:abstractNumId w:val="1"/>
  </w:num>
  <w:num w:numId="14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06BCE"/>
    <w:rsid w:val="0001221F"/>
    <w:rsid w:val="00017428"/>
    <w:rsid w:val="0002047F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451B0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008"/>
    <w:rsid w:val="00093776"/>
    <w:rsid w:val="00095339"/>
    <w:rsid w:val="000A251E"/>
    <w:rsid w:val="000A2CC0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18DD"/>
    <w:rsid w:val="000D61BE"/>
    <w:rsid w:val="000D74E6"/>
    <w:rsid w:val="000E1E05"/>
    <w:rsid w:val="000E1FF5"/>
    <w:rsid w:val="000E4CC8"/>
    <w:rsid w:val="000E68DB"/>
    <w:rsid w:val="000F1977"/>
    <w:rsid w:val="000F315B"/>
    <w:rsid w:val="000F7C33"/>
    <w:rsid w:val="0010191E"/>
    <w:rsid w:val="00105B43"/>
    <w:rsid w:val="0011291D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6784A"/>
    <w:rsid w:val="0017240D"/>
    <w:rsid w:val="00176236"/>
    <w:rsid w:val="00176FFD"/>
    <w:rsid w:val="00177343"/>
    <w:rsid w:val="001819C7"/>
    <w:rsid w:val="00183ED0"/>
    <w:rsid w:val="00186BC5"/>
    <w:rsid w:val="00190AD2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D06B2"/>
    <w:rsid w:val="001D2565"/>
    <w:rsid w:val="001D5417"/>
    <w:rsid w:val="001D71A4"/>
    <w:rsid w:val="001E34EB"/>
    <w:rsid w:val="001E3899"/>
    <w:rsid w:val="001E7238"/>
    <w:rsid w:val="001F00E5"/>
    <w:rsid w:val="001F143A"/>
    <w:rsid w:val="001F1927"/>
    <w:rsid w:val="001F289A"/>
    <w:rsid w:val="001F4361"/>
    <w:rsid w:val="001F6690"/>
    <w:rsid w:val="001F6A2F"/>
    <w:rsid w:val="002055D3"/>
    <w:rsid w:val="0021591F"/>
    <w:rsid w:val="00216E9F"/>
    <w:rsid w:val="00222281"/>
    <w:rsid w:val="00223DC9"/>
    <w:rsid w:val="00225D61"/>
    <w:rsid w:val="0022625F"/>
    <w:rsid w:val="002312C7"/>
    <w:rsid w:val="002339D3"/>
    <w:rsid w:val="002411BC"/>
    <w:rsid w:val="00241742"/>
    <w:rsid w:val="00241AB4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8762C"/>
    <w:rsid w:val="00291591"/>
    <w:rsid w:val="00293B23"/>
    <w:rsid w:val="002A7F70"/>
    <w:rsid w:val="002B35DF"/>
    <w:rsid w:val="002B44B0"/>
    <w:rsid w:val="002B5805"/>
    <w:rsid w:val="002D0B79"/>
    <w:rsid w:val="002D2177"/>
    <w:rsid w:val="002D657C"/>
    <w:rsid w:val="002D76BF"/>
    <w:rsid w:val="002E5A7E"/>
    <w:rsid w:val="002F0048"/>
    <w:rsid w:val="002F1AE0"/>
    <w:rsid w:val="002F4863"/>
    <w:rsid w:val="002F5604"/>
    <w:rsid w:val="00304C3F"/>
    <w:rsid w:val="0030726D"/>
    <w:rsid w:val="003073D7"/>
    <w:rsid w:val="00321B44"/>
    <w:rsid w:val="00321C7B"/>
    <w:rsid w:val="00323AA9"/>
    <w:rsid w:val="0032459B"/>
    <w:rsid w:val="00324E6D"/>
    <w:rsid w:val="00327EF0"/>
    <w:rsid w:val="00331842"/>
    <w:rsid w:val="00336883"/>
    <w:rsid w:val="00343C1D"/>
    <w:rsid w:val="00351B58"/>
    <w:rsid w:val="00356FB2"/>
    <w:rsid w:val="00357B7F"/>
    <w:rsid w:val="00361CF3"/>
    <w:rsid w:val="00373EEA"/>
    <w:rsid w:val="00376ED3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4E91"/>
    <w:rsid w:val="003B55E4"/>
    <w:rsid w:val="003B6D1F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63C0"/>
    <w:rsid w:val="003F7DCF"/>
    <w:rsid w:val="00403792"/>
    <w:rsid w:val="0041178B"/>
    <w:rsid w:val="004133B4"/>
    <w:rsid w:val="00413679"/>
    <w:rsid w:val="004147F2"/>
    <w:rsid w:val="00415426"/>
    <w:rsid w:val="00416C44"/>
    <w:rsid w:val="004171EF"/>
    <w:rsid w:val="00417D7B"/>
    <w:rsid w:val="0042240A"/>
    <w:rsid w:val="00433EDA"/>
    <w:rsid w:val="004367F7"/>
    <w:rsid w:val="00436A5C"/>
    <w:rsid w:val="004426F2"/>
    <w:rsid w:val="0044516A"/>
    <w:rsid w:val="004514A9"/>
    <w:rsid w:val="00452952"/>
    <w:rsid w:val="00455649"/>
    <w:rsid w:val="00455B0A"/>
    <w:rsid w:val="00462432"/>
    <w:rsid w:val="00470961"/>
    <w:rsid w:val="0047112B"/>
    <w:rsid w:val="00472ACC"/>
    <w:rsid w:val="004751E5"/>
    <w:rsid w:val="00475C07"/>
    <w:rsid w:val="00480F79"/>
    <w:rsid w:val="004811E0"/>
    <w:rsid w:val="004855A0"/>
    <w:rsid w:val="00485EF6"/>
    <w:rsid w:val="00486BC3"/>
    <w:rsid w:val="00487419"/>
    <w:rsid w:val="00491578"/>
    <w:rsid w:val="00492650"/>
    <w:rsid w:val="00493642"/>
    <w:rsid w:val="004941E8"/>
    <w:rsid w:val="00496574"/>
    <w:rsid w:val="004A34AE"/>
    <w:rsid w:val="004A4E93"/>
    <w:rsid w:val="004B062B"/>
    <w:rsid w:val="004B373E"/>
    <w:rsid w:val="004B46E8"/>
    <w:rsid w:val="004B51DD"/>
    <w:rsid w:val="004C35DC"/>
    <w:rsid w:val="004D1425"/>
    <w:rsid w:val="004D1AE4"/>
    <w:rsid w:val="004D2914"/>
    <w:rsid w:val="004D316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26E41"/>
    <w:rsid w:val="005373C9"/>
    <w:rsid w:val="00551644"/>
    <w:rsid w:val="00551B22"/>
    <w:rsid w:val="0055424A"/>
    <w:rsid w:val="00557B21"/>
    <w:rsid w:val="005603FC"/>
    <w:rsid w:val="00564F69"/>
    <w:rsid w:val="00565AA0"/>
    <w:rsid w:val="00566A89"/>
    <w:rsid w:val="005672B8"/>
    <w:rsid w:val="00567969"/>
    <w:rsid w:val="00571505"/>
    <w:rsid w:val="00574209"/>
    <w:rsid w:val="00580D22"/>
    <w:rsid w:val="0058537E"/>
    <w:rsid w:val="00586D63"/>
    <w:rsid w:val="0059390C"/>
    <w:rsid w:val="0059400C"/>
    <w:rsid w:val="00594068"/>
    <w:rsid w:val="005A09F4"/>
    <w:rsid w:val="005A0F5D"/>
    <w:rsid w:val="005A2C83"/>
    <w:rsid w:val="005A507C"/>
    <w:rsid w:val="005A5513"/>
    <w:rsid w:val="005A7103"/>
    <w:rsid w:val="005A7A65"/>
    <w:rsid w:val="005B095C"/>
    <w:rsid w:val="005B2ABA"/>
    <w:rsid w:val="005C053B"/>
    <w:rsid w:val="005C2AE2"/>
    <w:rsid w:val="005C5A8D"/>
    <w:rsid w:val="005D1266"/>
    <w:rsid w:val="005D1431"/>
    <w:rsid w:val="005E050E"/>
    <w:rsid w:val="005E2179"/>
    <w:rsid w:val="005F529F"/>
    <w:rsid w:val="00600AD4"/>
    <w:rsid w:val="00601226"/>
    <w:rsid w:val="00604611"/>
    <w:rsid w:val="00610150"/>
    <w:rsid w:val="00611A49"/>
    <w:rsid w:val="00615A6A"/>
    <w:rsid w:val="00616008"/>
    <w:rsid w:val="00620A14"/>
    <w:rsid w:val="00623BB3"/>
    <w:rsid w:val="00623EB5"/>
    <w:rsid w:val="0062500C"/>
    <w:rsid w:val="006254D7"/>
    <w:rsid w:val="00627656"/>
    <w:rsid w:val="00633F42"/>
    <w:rsid w:val="00634EFE"/>
    <w:rsid w:val="00642A3B"/>
    <w:rsid w:val="00650FF1"/>
    <w:rsid w:val="00652781"/>
    <w:rsid w:val="00652D09"/>
    <w:rsid w:val="00654109"/>
    <w:rsid w:val="00662649"/>
    <w:rsid w:val="00664326"/>
    <w:rsid w:val="00666057"/>
    <w:rsid w:val="00670785"/>
    <w:rsid w:val="00675754"/>
    <w:rsid w:val="00677A94"/>
    <w:rsid w:val="00681425"/>
    <w:rsid w:val="00684175"/>
    <w:rsid w:val="00684BF4"/>
    <w:rsid w:val="00686779"/>
    <w:rsid w:val="00686A28"/>
    <w:rsid w:val="006909C9"/>
    <w:rsid w:val="00692D8A"/>
    <w:rsid w:val="0069513F"/>
    <w:rsid w:val="00696CED"/>
    <w:rsid w:val="006A2C6A"/>
    <w:rsid w:val="006A5393"/>
    <w:rsid w:val="006A6EC6"/>
    <w:rsid w:val="006B6CA8"/>
    <w:rsid w:val="006C3A3D"/>
    <w:rsid w:val="006C5F4E"/>
    <w:rsid w:val="006C680C"/>
    <w:rsid w:val="006D572A"/>
    <w:rsid w:val="006D5747"/>
    <w:rsid w:val="006D6980"/>
    <w:rsid w:val="006E17F9"/>
    <w:rsid w:val="006E3E5F"/>
    <w:rsid w:val="006E432B"/>
    <w:rsid w:val="006E5882"/>
    <w:rsid w:val="006E7DC4"/>
    <w:rsid w:val="006F59C0"/>
    <w:rsid w:val="006F5B28"/>
    <w:rsid w:val="006F7AF8"/>
    <w:rsid w:val="00701874"/>
    <w:rsid w:val="00703039"/>
    <w:rsid w:val="00704F52"/>
    <w:rsid w:val="00707EE9"/>
    <w:rsid w:val="00711883"/>
    <w:rsid w:val="007160EF"/>
    <w:rsid w:val="007217FC"/>
    <w:rsid w:val="0073241D"/>
    <w:rsid w:val="00735F55"/>
    <w:rsid w:val="007407AB"/>
    <w:rsid w:val="0074451D"/>
    <w:rsid w:val="00744889"/>
    <w:rsid w:val="0074560E"/>
    <w:rsid w:val="00747160"/>
    <w:rsid w:val="007515CD"/>
    <w:rsid w:val="00751762"/>
    <w:rsid w:val="00753298"/>
    <w:rsid w:val="00756A42"/>
    <w:rsid w:val="00773F03"/>
    <w:rsid w:val="00774CC9"/>
    <w:rsid w:val="007761C8"/>
    <w:rsid w:val="00783601"/>
    <w:rsid w:val="00783BF4"/>
    <w:rsid w:val="0079113A"/>
    <w:rsid w:val="007940E5"/>
    <w:rsid w:val="00794394"/>
    <w:rsid w:val="00794DD9"/>
    <w:rsid w:val="00795DC8"/>
    <w:rsid w:val="007A036A"/>
    <w:rsid w:val="007B3553"/>
    <w:rsid w:val="007B3676"/>
    <w:rsid w:val="007B3F40"/>
    <w:rsid w:val="007B7119"/>
    <w:rsid w:val="007C2377"/>
    <w:rsid w:val="007C2CB5"/>
    <w:rsid w:val="007C40AB"/>
    <w:rsid w:val="007C4D36"/>
    <w:rsid w:val="007C78E7"/>
    <w:rsid w:val="007D08CF"/>
    <w:rsid w:val="007D2785"/>
    <w:rsid w:val="007E344C"/>
    <w:rsid w:val="007E5B21"/>
    <w:rsid w:val="007F1CD1"/>
    <w:rsid w:val="007F5F80"/>
    <w:rsid w:val="00801559"/>
    <w:rsid w:val="00805DCA"/>
    <w:rsid w:val="0080661B"/>
    <w:rsid w:val="00806925"/>
    <w:rsid w:val="008124F5"/>
    <w:rsid w:val="00812872"/>
    <w:rsid w:val="00813A26"/>
    <w:rsid w:val="0081498B"/>
    <w:rsid w:val="0081558F"/>
    <w:rsid w:val="00823B01"/>
    <w:rsid w:val="00827622"/>
    <w:rsid w:val="008277D2"/>
    <w:rsid w:val="00837E69"/>
    <w:rsid w:val="008444AE"/>
    <w:rsid w:val="00850348"/>
    <w:rsid w:val="008511D0"/>
    <w:rsid w:val="00851458"/>
    <w:rsid w:val="00855DDC"/>
    <w:rsid w:val="00857AED"/>
    <w:rsid w:val="0086263B"/>
    <w:rsid w:val="00863A04"/>
    <w:rsid w:val="008652EE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1103"/>
    <w:rsid w:val="008A2B88"/>
    <w:rsid w:val="008A52FF"/>
    <w:rsid w:val="008B1DF8"/>
    <w:rsid w:val="008C634E"/>
    <w:rsid w:val="008C6DBA"/>
    <w:rsid w:val="008C6E2E"/>
    <w:rsid w:val="008C7C1F"/>
    <w:rsid w:val="008D5496"/>
    <w:rsid w:val="008D7271"/>
    <w:rsid w:val="008D7350"/>
    <w:rsid w:val="008E5469"/>
    <w:rsid w:val="008E565D"/>
    <w:rsid w:val="008F0A4C"/>
    <w:rsid w:val="008F3830"/>
    <w:rsid w:val="008F4171"/>
    <w:rsid w:val="008F62F2"/>
    <w:rsid w:val="008F7476"/>
    <w:rsid w:val="008F7DAC"/>
    <w:rsid w:val="0090075F"/>
    <w:rsid w:val="00902495"/>
    <w:rsid w:val="0090320B"/>
    <w:rsid w:val="0091100F"/>
    <w:rsid w:val="00913117"/>
    <w:rsid w:val="0091588C"/>
    <w:rsid w:val="0092100C"/>
    <w:rsid w:val="0092670A"/>
    <w:rsid w:val="00936600"/>
    <w:rsid w:val="00941695"/>
    <w:rsid w:val="009420C1"/>
    <w:rsid w:val="00943642"/>
    <w:rsid w:val="00943AC1"/>
    <w:rsid w:val="00950C11"/>
    <w:rsid w:val="009559C3"/>
    <w:rsid w:val="00961682"/>
    <w:rsid w:val="009646D1"/>
    <w:rsid w:val="0097496D"/>
    <w:rsid w:val="009946C9"/>
    <w:rsid w:val="00995F11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35D"/>
    <w:rsid w:val="009E5506"/>
    <w:rsid w:val="009E56FE"/>
    <w:rsid w:val="009F5680"/>
    <w:rsid w:val="00A009D2"/>
    <w:rsid w:val="00A03141"/>
    <w:rsid w:val="00A0761C"/>
    <w:rsid w:val="00A176E1"/>
    <w:rsid w:val="00A17CAC"/>
    <w:rsid w:val="00A20EA6"/>
    <w:rsid w:val="00A27DEF"/>
    <w:rsid w:val="00A30A51"/>
    <w:rsid w:val="00A31B8B"/>
    <w:rsid w:val="00A32FBF"/>
    <w:rsid w:val="00A432FC"/>
    <w:rsid w:val="00A5616F"/>
    <w:rsid w:val="00A63619"/>
    <w:rsid w:val="00A6707D"/>
    <w:rsid w:val="00A67686"/>
    <w:rsid w:val="00A7329E"/>
    <w:rsid w:val="00A75F47"/>
    <w:rsid w:val="00A8041B"/>
    <w:rsid w:val="00A833B8"/>
    <w:rsid w:val="00A87BF4"/>
    <w:rsid w:val="00A92F90"/>
    <w:rsid w:val="00A95FC4"/>
    <w:rsid w:val="00A966DB"/>
    <w:rsid w:val="00A9718C"/>
    <w:rsid w:val="00A97201"/>
    <w:rsid w:val="00AA377F"/>
    <w:rsid w:val="00AA49CF"/>
    <w:rsid w:val="00AA6239"/>
    <w:rsid w:val="00AA7976"/>
    <w:rsid w:val="00AB05AA"/>
    <w:rsid w:val="00AB460E"/>
    <w:rsid w:val="00AB60DB"/>
    <w:rsid w:val="00AB6B19"/>
    <w:rsid w:val="00AC08DD"/>
    <w:rsid w:val="00AC1DA6"/>
    <w:rsid w:val="00AC6587"/>
    <w:rsid w:val="00AC69E3"/>
    <w:rsid w:val="00AD309F"/>
    <w:rsid w:val="00AD3A1E"/>
    <w:rsid w:val="00AE5550"/>
    <w:rsid w:val="00AE55E3"/>
    <w:rsid w:val="00AE58EF"/>
    <w:rsid w:val="00AE5EED"/>
    <w:rsid w:val="00AF0225"/>
    <w:rsid w:val="00AF0342"/>
    <w:rsid w:val="00AF2DE2"/>
    <w:rsid w:val="00AF5037"/>
    <w:rsid w:val="00AF7490"/>
    <w:rsid w:val="00B000CF"/>
    <w:rsid w:val="00B013A0"/>
    <w:rsid w:val="00B06DD0"/>
    <w:rsid w:val="00B06ECA"/>
    <w:rsid w:val="00B152A1"/>
    <w:rsid w:val="00B214CD"/>
    <w:rsid w:val="00B22485"/>
    <w:rsid w:val="00B23BA1"/>
    <w:rsid w:val="00B30B81"/>
    <w:rsid w:val="00B3682C"/>
    <w:rsid w:val="00B41D21"/>
    <w:rsid w:val="00B43B66"/>
    <w:rsid w:val="00B44AE6"/>
    <w:rsid w:val="00B47D1D"/>
    <w:rsid w:val="00B47EAF"/>
    <w:rsid w:val="00B505E2"/>
    <w:rsid w:val="00B52542"/>
    <w:rsid w:val="00B550D2"/>
    <w:rsid w:val="00B555CE"/>
    <w:rsid w:val="00B631F9"/>
    <w:rsid w:val="00B8085E"/>
    <w:rsid w:val="00B80A98"/>
    <w:rsid w:val="00B860BF"/>
    <w:rsid w:val="00B87EC5"/>
    <w:rsid w:val="00B961E9"/>
    <w:rsid w:val="00BA33B6"/>
    <w:rsid w:val="00BC51B6"/>
    <w:rsid w:val="00BD1F39"/>
    <w:rsid w:val="00BD4053"/>
    <w:rsid w:val="00BD40F3"/>
    <w:rsid w:val="00BD5DE3"/>
    <w:rsid w:val="00BD6442"/>
    <w:rsid w:val="00BD6ABD"/>
    <w:rsid w:val="00BD7868"/>
    <w:rsid w:val="00BE3880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22E2"/>
    <w:rsid w:val="00C44D38"/>
    <w:rsid w:val="00C459C8"/>
    <w:rsid w:val="00C46307"/>
    <w:rsid w:val="00C47784"/>
    <w:rsid w:val="00C503D0"/>
    <w:rsid w:val="00C50D94"/>
    <w:rsid w:val="00C528B8"/>
    <w:rsid w:val="00C55ED9"/>
    <w:rsid w:val="00C64994"/>
    <w:rsid w:val="00C666F6"/>
    <w:rsid w:val="00C731C1"/>
    <w:rsid w:val="00C7633D"/>
    <w:rsid w:val="00C9023C"/>
    <w:rsid w:val="00C96FEF"/>
    <w:rsid w:val="00C97F08"/>
    <w:rsid w:val="00CB4F3C"/>
    <w:rsid w:val="00CC1A3D"/>
    <w:rsid w:val="00CC6F9D"/>
    <w:rsid w:val="00CD0140"/>
    <w:rsid w:val="00CD04F0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15A48"/>
    <w:rsid w:val="00D21826"/>
    <w:rsid w:val="00D22CEE"/>
    <w:rsid w:val="00D26538"/>
    <w:rsid w:val="00D278AB"/>
    <w:rsid w:val="00D27DAA"/>
    <w:rsid w:val="00D31271"/>
    <w:rsid w:val="00D35F9F"/>
    <w:rsid w:val="00D44383"/>
    <w:rsid w:val="00D44554"/>
    <w:rsid w:val="00D475BE"/>
    <w:rsid w:val="00D4775A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5822"/>
    <w:rsid w:val="00D66FB9"/>
    <w:rsid w:val="00D77D59"/>
    <w:rsid w:val="00D8070B"/>
    <w:rsid w:val="00D82DDA"/>
    <w:rsid w:val="00D873A0"/>
    <w:rsid w:val="00D929C2"/>
    <w:rsid w:val="00D92D08"/>
    <w:rsid w:val="00D94C80"/>
    <w:rsid w:val="00D94CAB"/>
    <w:rsid w:val="00DA5631"/>
    <w:rsid w:val="00DB18EB"/>
    <w:rsid w:val="00DB4442"/>
    <w:rsid w:val="00DB56A1"/>
    <w:rsid w:val="00DB6148"/>
    <w:rsid w:val="00DB71A2"/>
    <w:rsid w:val="00DC28E0"/>
    <w:rsid w:val="00DC367B"/>
    <w:rsid w:val="00DC6739"/>
    <w:rsid w:val="00DC6B70"/>
    <w:rsid w:val="00DD4E7B"/>
    <w:rsid w:val="00DE2265"/>
    <w:rsid w:val="00DE5FD3"/>
    <w:rsid w:val="00DE7A0F"/>
    <w:rsid w:val="00DE7D4E"/>
    <w:rsid w:val="00DF294A"/>
    <w:rsid w:val="00DF432D"/>
    <w:rsid w:val="00DF6E4C"/>
    <w:rsid w:val="00E0021D"/>
    <w:rsid w:val="00E026CC"/>
    <w:rsid w:val="00E02F96"/>
    <w:rsid w:val="00E047E4"/>
    <w:rsid w:val="00E063B6"/>
    <w:rsid w:val="00E06CAC"/>
    <w:rsid w:val="00E10AD3"/>
    <w:rsid w:val="00E13077"/>
    <w:rsid w:val="00E16B6C"/>
    <w:rsid w:val="00E26CBF"/>
    <w:rsid w:val="00E30A01"/>
    <w:rsid w:val="00E363A7"/>
    <w:rsid w:val="00E43622"/>
    <w:rsid w:val="00E43722"/>
    <w:rsid w:val="00E5182D"/>
    <w:rsid w:val="00E57D56"/>
    <w:rsid w:val="00E614D5"/>
    <w:rsid w:val="00E67F4D"/>
    <w:rsid w:val="00E707DA"/>
    <w:rsid w:val="00E71FEC"/>
    <w:rsid w:val="00E73123"/>
    <w:rsid w:val="00E7467A"/>
    <w:rsid w:val="00E76659"/>
    <w:rsid w:val="00E84B80"/>
    <w:rsid w:val="00EA0A17"/>
    <w:rsid w:val="00EA4788"/>
    <w:rsid w:val="00EA59FE"/>
    <w:rsid w:val="00EA7CBF"/>
    <w:rsid w:val="00EB033E"/>
    <w:rsid w:val="00EB0376"/>
    <w:rsid w:val="00EB119C"/>
    <w:rsid w:val="00EB4F41"/>
    <w:rsid w:val="00EB7BA0"/>
    <w:rsid w:val="00EC036F"/>
    <w:rsid w:val="00EC7ECF"/>
    <w:rsid w:val="00ED04D6"/>
    <w:rsid w:val="00ED17ED"/>
    <w:rsid w:val="00ED4A57"/>
    <w:rsid w:val="00ED7BDB"/>
    <w:rsid w:val="00EE0151"/>
    <w:rsid w:val="00EE0220"/>
    <w:rsid w:val="00EE126F"/>
    <w:rsid w:val="00EE5970"/>
    <w:rsid w:val="00EE78F3"/>
    <w:rsid w:val="00EF1057"/>
    <w:rsid w:val="00EF2676"/>
    <w:rsid w:val="00EF4235"/>
    <w:rsid w:val="00EF4293"/>
    <w:rsid w:val="00EF61B2"/>
    <w:rsid w:val="00F0545C"/>
    <w:rsid w:val="00F06775"/>
    <w:rsid w:val="00F072F8"/>
    <w:rsid w:val="00F116DD"/>
    <w:rsid w:val="00F13710"/>
    <w:rsid w:val="00F23144"/>
    <w:rsid w:val="00F239F4"/>
    <w:rsid w:val="00F261B9"/>
    <w:rsid w:val="00F30C14"/>
    <w:rsid w:val="00F310C7"/>
    <w:rsid w:val="00F321BF"/>
    <w:rsid w:val="00F37B7A"/>
    <w:rsid w:val="00F403C0"/>
    <w:rsid w:val="00F4042D"/>
    <w:rsid w:val="00F4099E"/>
    <w:rsid w:val="00F44D68"/>
    <w:rsid w:val="00F45038"/>
    <w:rsid w:val="00F479FB"/>
    <w:rsid w:val="00F50E1C"/>
    <w:rsid w:val="00F57048"/>
    <w:rsid w:val="00F57FD0"/>
    <w:rsid w:val="00F619BE"/>
    <w:rsid w:val="00F67E6D"/>
    <w:rsid w:val="00F703FE"/>
    <w:rsid w:val="00F71280"/>
    <w:rsid w:val="00F7218A"/>
    <w:rsid w:val="00F7468E"/>
    <w:rsid w:val="00F76C66"/>
    <w:rsid w:val="00F81F23"/>
    <w:rsid w:val="00F82582"/>
    <w:rsid w:val="00F85ACD"/>
    <w:rsid w:val="00F85E4A"/>
    <w:rsid w:val="00F87549"/>
    <w:rsid w:val="00F87DE5"/>
    <w:rsid w:val="00F90288"/>
    <w:rsid w:val="00F93D29"/>
    <w:rsid w:val="00F9414F"/>
    <w:rsid w:val="00F95D61"/>
    <w:rsid w:val="00FA00A6"/>
    <w:rsid w:val="00FA192D"/>
    <w:rsid w:val="00FA3DE1"/>
    <w:rsid w:val="00FA74EE"/>
    <w:rsid w:val="00FA786F"/>
    <w:rsid w:val="00FB1F6E"/>
    <w:rsid w:val="00FB35D7"/>
    <w:rsid w:val="00FB5603"/>
    <w:rsid w:val="00FC14C2"/>
    <w:rsid w:val="00FC2011"/>
    <w:rsid w:val="00FC26D0"/>
    <w:rsid w:val="00FC27A5"/>
    <w:rsid w:val="00FC28A3"/>
    <w:rsid w:val="00FC3050"/>
    <w:rsid w:val="00FC3A39"/>
    <w:rsid w:val="00FD0B77"/>
    <w:rsid w:val="00FE0B2D"/>
    <w:rsid w:val="00FE23E3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EC0A8"/>
  <w15:docId w15:val="{A11CD455-68AF-4B86-9CB7-DAC879EB5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Обычный1"/>
    <w:rsid w:val="00006BCE"/>
    <w:pPr>
      <w:widowControl w:val="0"/>
      <w:spacing w:before="180" w:after="0" w:line="440" w:lineRule="auto"/>
      <w:ind w:firstLine="680"/>
      <w:jc w:val="both"/>
    </w:pPr>
    <w:rPr>
      <w:rFonts w:ascii="Times New Roman" w:eastAsia="Calibri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45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55A26-731A-4C0D-9854-93DB31A46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5</Pages>
  <Words>963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1</cp:lastModifiedBy>
  <cp:revision>137</cp:revision>
  <cp:lastPrinted>2024-07-11T12:30:00Z</cp:lastPrinted>
  <dcterms:created xsi:type="dcterms:W3CDTF">2020-03-09T12:28:00Z</dcterms:created>
  <dcterms:modified xsi:type="dcterms:W3CDTF">2026-04-09T06:31:00Z</dcterms:modified>
</cp:coreProperties>
</file>