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F2412" w:rsidRPr="00AF2412" w:rsidRDefault="007E00C9" w:rsidP="00AF24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090F14" w:rsidRPr="00090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24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090F14" w:rsidRPr="00090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</w:t>
      </w:r>
      <w:r w:rsidR="00BB324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F2412" w:rsidRPr="00AF24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A467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6"/>
      </w:tblGrid>
      <w:tr w:rsidR="00BB324E" w:rsidTr="00B86D9B">
        <w:trPr>
          <w:jc w:val="center"/>
        </w:trPr>
        <w:tc>
          <w:tcPr>
            <w:tcW w:w="6386" w:type="dxa"/>
          </w:tcPr>
          <w:p w:rsidR="00BB324E" w:rsidRPr="00BB324E" w:rsidRDefault="00BB324E" w:rsidP="00BB324E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BB324E">
              <w:rPr>
                <w:b/>
                <w:sz w:val="28"/>
                <w:szCs w:val="28"/>
              </w:rPr>
              <w:t>О кандидатурах для исключения из резерв</w:t>
            </w:r>
            <w:r w:rsidR="00B86D9B">
              <w:rPr>
                <w:b/>
                <w:sz w:val="28"/>
                <w:szCs w:val="28"/>
              </w:rPr>
              <w:t xml:space="preserve">а составов участковых комиссий </w:t>
            </w:r>
            <w:r w:rsidRPr="00BB324E">
              <w:rPr>
                <w:b/>
                <w:sz w:val="28"/>
                <w:szCs w:val="28"/>
              </w:rPr>
              <w:t>на территории Ленинского района города Ростова-на-Дону</w:t>
            </w:r>
          </w:p>
        </w:tc>
      </w:tr>
    </w:tbl>
    <w:p w:rsidR="001C4B90" w:rsidRPr="009F6A2D" w:rsidRDefault="009F6A2D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8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9D7AA5" w:rsidRDefault="009D7AA5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6D9B" w:rsidRPr="00BD40F3" w:rsidRDefault="00B86D9B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284"/>
        <w:gridCol w:w="3628"/>
        <w:gridCol w:w="2694"/>
      </w:tblGrid>
      <w:tr w:rsidR="009D7AA5" w:rsidRPr="009D7AA5" w:rsidTr="00B86D9B">
        <w:trPr>
          <w:trHeight w:val="541"/>
        </w:trPr>
        <w:tc>
          <w:tcPr>
            <w:tcW w:w="3284" w:type="dxa"/>
            <w:shd w:val="clear" w:color="auto" w:fill="auto"/>
          </w:tcPr>
          <w:p w:rsidR="00B86D9B" w:rsidRDefault="00B86D9B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</w:t>
            </w:r>
          </w:p>
        </w:tc>
        <w:tc>
          <w:tcPr>
            <w:tcW w:w="3628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694" w:type="dxa"/>
            <w:shd w:val="clear" w:color="auto" w:fill="auto"/>
          </w:tcPr>
          <w:p w:rsidR="009D7AA5" w:rsidRPr="009D7AA5" w:rsidRDefault="009D7AA5" w:rsidP="00B86D9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О.С. Кручинина</w:t>
            </w:r>
          </w:p>
        </w:tc>
      </w:tr>
      <w:tr w:rsidR="009D7AA5" w:rsidRPr="009D7AA5" w:rsidTr="00B86D9B">
        <w:trPr>
          <w:trHeight w:val="315"/>
        </w:trPr>
        <w:tc>
          <w:tcPr>
            <w:tcW w:w="3284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28" w:type="dxa"/>
            <w:shd w:val="clear" w:color="auto" w:fill="auto"/>
          </w:tcPr>
          <w:p w:rsidR="009D7AA5" w:rsidRPr="009D7AA5" w:rsidRDefault="009D7AA5" w:rsidP="009D7AA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9D7AA5" w:rsidRPr="009D7AA5" w:rsidRDefault="009D7AA5" w:rsidP="00B86D9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М.А. </w:t>
            </w:r>
            <w:proofErr w:type="spellStart"/>
            <w:r w:rsidRPr="009D7A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11F1" w:rsidRDefault="00A011F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11F1" w:rsidRDefault="00A011F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11F1" w:rsidRDefault="00A011F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B86D9B" w:rsidRDefault="001C4B90" w:rsidP="00B86D9B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B86D9B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7E00C9">
        <w:rPr>
          <w:rFonts w:ascii="Times New Roman" w:eastAsia="Times New Roman" w:hAnsi="Times New Roman" w:cs="Times New Roman"/>
          <w:sz w:val="20"/>
          <w:szCs w:val="20"/>
          <w:lang w:eastAsia="ru-RU"/>
        </w:rPr>
        <w:t>25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B324E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FF30A2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BB324E">
        <w:rPr>
          <w:rFonts w:ascii="Times New Roman" w:eastAsia="Times New Roman" w:hAnsi="Times New Roman" w:cs="Times New Roman"/>
          <w:sz w:val="20"/>
          <w:szCs w:val="20"/>
          <w:lang w:eastAsia="ru-RU"/>
        </w:rPr>
        <w:t>13</w:t>
      </w:r>
      <w:r w:rsidR="007E00C9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7E00C9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2A4678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bookmarkStart w:id="0" w:name="_GoBack"/>
      <w:bookmarkEnd w:id="0"/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B86D9B" w:rsidRDefault="0084658A" w:rsidP="00B86D9B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B86D9B" w:rsidRDefault="00B86D9B" w:rsidP="00B86D9B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1C4B90" w:rsidRPr="00B86D9B" w:rsidRDefault="00B86D9B" w:rsidP="00B86D9B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подпункта</w:t>
      </w:r>
      <w:r w:rsidR="001C4B90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B9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4B90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C4B9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</w:t>
      </w:r>
      <w:r w:rsidR="001C4B90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C4B90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6095"/>
      </w:tblGrid>
      <w:tr w:rsidR="00DC2311" w:rsidRPr="00BB324E" w:rsidTr="00F0752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11" w:rsidRPr="00BB324E" w:rsidRDefault="00DC2311" w:rsidP="00F0752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11" w:rsidRPr="00BB324E" w:rsidRDefault="00DC2311" w:rsidP="0095335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11" w:rsidRPr="00BB324E" w:rsidRDefault="00DC2311" w:rsidP="0095335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Аникеев 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Александр Анатольевич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Варламова 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br/>
              <w:t>Елена Николаевна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Крашенников</w:t>
            </w:r>
            <w:proofErr w:type="spellEnd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Вячеслав Евгеньевич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Кобцев</w:t>
            </w:r>
            <w:proofErr w:type="spellEnd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br/>
              <w:t>Константин Евгеньевич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 xml:space="preserve">Горобцов 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>Валерий Генрихович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20100F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Мухина 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br/>
              <w:t>Мария Васильевна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Лысенко 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br/>
              <w:t>Евгений Игоревич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Гетманский</w:t>
            </w:r>
            <w:proofErr w:type="spellEnd"/>
            <w:r w:rsidRPr="002010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DC2311" w:rsidRPr="0020100F" w:rsidRDefault="00DC2311" w:rsidP="00953354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Александр</w:t>
            </w:r>
            <w:proofErr w:type="spellEnd"/>
            <w:r w:rsidRPr="002010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6095" w:type="dxa"/>
            <w:shd w:val="clear" w:color="auto" w:fill="auto"/>
            <w:vAlign w:val="center"/>
          </w:tcPr>
          <w:p w:rsidR="00DC2311" w:rsidRPr="0020100F" w:rsidRDefault="00DC2311" w:rsidP="00F0752B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местное отделение политической партии </w:t>
            </w:r>
            <w:r w:rsidR="00F0752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КОММУНИСТИЧЕСКАЯ ПАРТИЯ РОССИЙСКОЙ ФЕДЕРАЦИИ</w:t>
            </w:r>
            <w:r w:rsidR="00F0752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6"/>
                <w:szCs w:val="26"/>
              </w:rPr>
              <w:t>Ухин</w:t>
            </w:r>
            <w:proofErr w:type="spellEnd"/>
            <w:r w:rsidRPr="002010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>Лев Алексеевич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20100F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 xml:space="preserve">Горобцов 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>Антон Валерьевич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20100F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2010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Сейидов </w:t>
            </w: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Винамин</w:t>
            </w:r>
            <w:proofErr w:type="spellEnd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Сейидахмедович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Халина 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br/>
              <w:t>Екатерина Юрьевна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F0752B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752B">
              <w:rPr>
                <w:rFonts w:ascii="Times New Roman" w:hAnsi="Times New Roman" w:cs="Times New Roman"/>
                <w:sz w:val="28"/>
                <w:szCs w:val="28"/>
              </w:rPr>
              <w:t>Воблый</w:t>
            </w:r>
            <w:proofErr w:type="spellEnd"/>
            <w:r w:rsidRPr="00F0752B">
              <w:rPr>
                <w:rFonts w:ascii="Times New Roman" w:hAnsi="Times New Roman" w:cs="Times New Roman"/>
                <w:sz w:val="28"/>
                <w:szCs w:val="28"/>
              </w:rPr>
              <w:t xml:space="preserve"> Андрей Иванович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F0752B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0752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Нурмагомедов</w:t>
            </w:r>
            <w:proofErr w:type="spellEnd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Артур 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Киламутдинович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Рябченко 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br/>
              <w:t>Полина Сергеевна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Карякина 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Екатерина Юрьевна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 местное отделение  политической партии </w:t>
            </w:r>
            <w:r w:rsidRPr="002010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Ильченко 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Алексей Витальевич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Бюро Комитета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ОБЛАСТНОГО ОТДЕЛЕНИЯ  политической партии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Резван</w:t>
            </w:r>
            <w:proofErr w:type="spellEnd"/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Мария Михайловна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Бюро Комитета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ОБЛАСТНОГО ОТДЕЛЕНИЯ  политической партии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Курдюкова</w:t>
            </w:r>
            <w:proofErr w:type="spellEnd"/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Мариами</w:t>
            </w:r>
            <w:proofErr w:type="spellEnd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Важаевна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Бюро Комитета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ОБЛАСТНОГО ОТДЕЛЕНИЯ  политической партии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ФЕДЕРАЦИИ»</w:t>
            </w:r>
          </w:p>
        </w:tc>
      </w:tr>
      <w:tr w:rsidR="00DC2311" w:rsidRPr="00BB324E" w:rsidTr="00F075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BB324E" w:rsidRDefault="00DC2311" w:rsidP="00F0752B">
            <w:pPr>
              <w:pStyle w:val="a6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Клепова</w:t>
            </w:r>
          </w:p>
          <w:p w:rsidR="00DC2311" w:rsidRPr="0020100F" w:rsidRDefault="00DC2311" w:rsidP="0095335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>Анастасия Сергеевна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311" w:rsidRPr="0020100F" w:rsidRDefault="00DC2311" w:rsidP="00953354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Бюро Комитета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ОБЛАСТНОГО ОТДЕЛЕНИЯ  политической партии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</w:t>
            </w:r>
            <w:r w:rsidRPr="002010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100F">
              <w:rPr>
                <w:rFonts w:ascii="Times New Roman" w:hAnsi="Times New Roman" w:cs="Times New Roman"/>
                <w:b/>
                <w:sz w:val="28"/>
                <w:szCs w:val="28"/>
              </w:rPr>
              <w:t>ФЕДЕРАЦИИ»</w:t>
            </w:r>
          </w:p>
        </w:tc>
      </w:tr>
    </w:tbl>
    <w:p w:rsidR="00E62DDE" w:rsidRDefault="00E62DDE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B92A6D"/>
    <w:multiLevelType w:val="hybridMultilevel"/>
    <w:tmpl w:val="BCEEA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0F1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17444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A4678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614B1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00C9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2CE"/>
    <w:rsid w:val="008777C1"/>
    <w:rsid w:val="00881814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B6477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D7AA5"/>
    <w:rsid w:val="009E0F76"/>
    <w:rsid w:val="009E2D41"/>
    <w:rsid w:val="009E4B3E"/>
    <w:rsid w:val="009E56FE"/>
    <w:rsid w:val="009F5680"/>
    <w:rsid w:val="009F6A2D"/>
    <w:rsid w:val="00A011F1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121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86D9B"/>
    <w:rsid w:val="00BA33B6"/>
    <w:rsid w:val="00BB324E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3AC6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311"/>
    <w:rsid w:val="00DC28E0"/>
    <w:rsid w:val="00DC367B"/>
    <w:rsid w:val="00DC5F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2DDE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0752B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3F0D"/>
    <w:rsid w:val="00F85ACD"/>
    <w:rsid w:val="00F87DE5"/>
    <w:rsid w:val="00F90288"/>
    <w:rsid w:val="00F93D29"/>
    <w:rsid w:val="00F9414F"/>
    <w:rsid w:val="00F95D61"/>
    <w:rsid w:val="00F96996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1F78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C56E1"/>
  <w15:docId w15:val="{3FF250F6-AF8E-4C03-A2D1-CD76E1BB6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94721-E82B-4178-8B0A-28413BB90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54</cp:revision>
  <cp:lastPrinted>2025-08-18T07:51:00Z</cp:lastPrinted>
  <dcterms:created xsi:type="dcterms:W3CDTF">2021-03-25T09:26:00Z</dcterms:created>
  <dcterms:modified xsi:type="dcterms:W3CDTF">2025-08-24T09:26:00Z</dcterms:modified>
</cp:coreProperties>
</file>